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9F681" w14:textId="3D77EC12" w:rsidR="00DE2381" w:rsidRPr="00DE2381" w:rsidRDefault="00BC5D30" w:rsidP="00DE2381">
      <w:pPr>
        <w:spacing w:after="0"/>
        <w:ind w:right="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r-HR"/>
          <w14:ligatures w14:val="standardContextual"/>
        </w:rPr>
      </w:pPr>
      <w:r w:rsidRPr="00DE2381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DE2381" w:rsidRPr="00DE23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r-HR"/>
          <w14:ligatures w14:val="standardContextual"/>
        </w:rPr>
        <w:t>Odluke</w:t>
      </w:r>
      <w:r w:rsidR="00DE2381" w:rsidRPr="00DE23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r-HR"/>
          <w14:ligatures w14:val="standardContextual"/>
        </w:rPr>
        <w:t xml:space="preserve"> </w:t>
      </w:r>
      <w:r w:rsidR="00DE2381" w:rsidRPr="00DE2381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hr-HR"/>
          <w14:ligatures w14:val="standardContextual"/>
        </w:rPr>
        <w:t>o ukidanju statusa javnog dobra u općoj uporabi na k.č.br. 11624/1, 11624/2 i 11624/3 k.o. Osijek</w:t>
      </w:r>
    </w:p>
    <w:p w14:paraId="50327E04" w14:textId="77777777" w:rsidR="00DE2381" w:rsidRPr="00DE2381" w:rsidRDefault="00DE2381" w:rsidP="00DE2381">
      <w:pPr>
        <w:spacing w:after="10" w:line="249" w:lineRule="auto"/>
        <w:ind w:left="545" w:right="540" w:hanging="10"/>
        <w:jc w:val="center"/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lang w:eastAsia="hr-HR"/>
          <w14:ligatures w14:val="standardContextual"/>
        </w:rPr>
      </w:pPr>
    </w:p>
    <w:p w14:paraId="556BCAA8" w14:textId="30924AB7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A50F66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A50F66">
        <w:rPr>
          <w:rFonts w:ascii="Times New Roman" w:hAnsi="Times New Roman" w:cs="Times New Roman"/>
          <w:sz w:val="24"/>
          <w:szCs w:val="24"/>
          <w:u w:val="single"/>
        </w:rPr>
        <w:t xml:space="preserve"> srpnja do</w:t>
      </w:r>
      <w:r w:rsidR="00330775">
        <w:rPr>
          <w:rFonts w:ascii="Times New Roman" w:hAnsi="Times New Roman" w:cs="Times New Roman"/>
          <w:sz w:val="24"/>
          <w:szCs w:val="24"/>
          <w:u w:val="single"/>
        </w:rPr>
        <w:t xml:space="preserve"> 31. kolovoza.</w:t>
      </w:r>
      <w:r w:rsidR="00A50F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8351F"/>
    <w:rsid w:val="000B6EB1"/>
    <w:rsid w:val="00324114"/>
    <w:rsid w:val="00330775"/>
    <w:rsid w:val="003E04F7"/>
    <w:rsid w:val="0049485B"/>
    <w:rsid w:val="005101F2"/>
    <w:rsid w:val="00561A2E"/>
    <w:rsid w:val="00563E77"/>
    <w:rsid w:val="0059573E"/>
    <w:rsid w:val="005D0359"/>
    <w:rsid w:val="006274E5"/>
    <w:rsid w:val="00650994"/>
    <w:rsid w:val="006737BE"/>
    <w:rsid w:val="00684C37"/>
    <w:rsid w:val="006B60B5"/>
    <w:rsid w:val="00775B63"/>
    <w:rsid w:val="00785D09"/>
    <w:rsid w:val="007D48F5"/>
    <w:rsid w:val="00895CD9"/>
    <w:rsid w:val="009214A7"/>
    <w:rsid w:val="00965FE8"/>
    <w:rsid w:val="009A4E06"/>
    <w:rsid w:val="00A31965"/>
    <w:rsid w:val="00A50F66"/>
    <w:rsid w:val="00BC5D30"/>
    <w:rsid w:val="00C973CB"/>
    <w:rsid w:val="00CB3A8B"/>
    <w:rsid w:val="00CE6BC9"/>
    <w:rsid w:val="00DE2381"/>
    <w:rsid w:val="00E26BDE"/>
    <w:rsid w:val="00E37C73"/>
    <w:rsid w:val="00EE256A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Maja Alduk</cp:lastModifiedBy>
  <cp:revision>30</cp:revision>
  <cp:lastPrinted>2023-01-19T09:43:00Z</cp:lastPrinted>
  <dcterms:created xsi:type="dcterms:W3CDTF">2023-01-19T09:16:00Z</dcterms:created>
  <dcterms:modified xsi:type="dcterms:W3CDTF">2026-07-31T11:32:00Z</dcterms:modified>
</cp:coreProperties>
</file>