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39876595"/>
    <w:p w14:paraId="41C180FD" w14:textId="1FDB29B1" w:rsidR="0094689C" w:rsidRDefault="003F25EF" w:rsidP="003925B1">
      <w:pPr>
        <w:ind w:right="4649"/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3526C836">
                <wp:simplePos x="0" y="0"/>
                <wp:positionH relativeFrom="column">
                  <wp:posOffset>5881370</wp:posOffset>
                </wp:positionH>
                <wp:positionV relativeFrom="paragraph">
                  <wp:posOffset>-64135</wp:posOffset>
                </wp:positionV>
                <wp:extent cx="558800" cy="482600"/>
                <wp:effectExtent l="0" t="0" r="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" cy="482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78C12BE9" w:rsidR="007279ED" w:rsidRPr="007279ED" w:rsidRDefault="004F18A7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7279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3.1pt;margin-top:-5.05pt;width:44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" fillcolor="#a5a5a5" stroked="f">
                <v:textbox inset="1mm,,0">
                  <w:txbxContent>
                    <w:p w14:paraId="76135032" w14:textId="78C12BE9" w:rsidR="007279ED" w:rsidRPr="007279ED" w:rsidRDefault="004F18A7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7279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4B764F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4B764F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05083EB1" w14:textId="3ACD04E1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4B764F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4B764F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26AE20B7" w14:textId="649FF18B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4B764F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03947D29" w14:textId="749C4C1C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1611E6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E82517" w14:paraId="63ADEF70" w14:textId="77777777" w:rsidTr="004B764F">
        <w:tc>
          <w:tcPr>
            <w:tcW w:w="3823" w:type="dxa"/>
          </w:tcPr>
          <w:p w14:paraId="5EF7CE30" w14:textId="77777777" w:rsidR="00E82517" w:rsidRPr="00E82517" w:rsidRDefault="00E82517" w:rsidP="00E82517">
            <w:pPr>
              <w:rPr>
                <w:sz w:val="12"/>
                <w:szCs w:val="12"/>
              </w:rPr>
            </w:pPr>
          </w:p>
        </w:tc>
      </w:tr>
      <w:tr w:rsidR="00E82517" w14:paraId="116E5050" w14:textId="77777777" w:rsidTr="004B764F">
        <w:tc>
          <w:tcPr>
            <w:tcW w:w="3823" w:type="dxa"/>
            <w:tcBorders>
              <w:bottom w:val="single" w:sz="4" w:space="0" w:color="auto"/>
            </w:tcBorders>
          </w:tcPr>
          <w:p w14:paraId="59A105F4" w14:textId="77777777" w:rsidR="00E82517" w:rsidRPr="00AD63A4" w:rsidRDefault="00E82517" w:rsidP="00E82517">
            <w:pPr>
              <w:rPr>
                <w:sz w:val="20"/>
                <w:szCs w:val="20"/>
              </w:rPr>
            </w:pPr>
          </w:p>
        </w:tc>
      </w:tr>
      <w:tr w:rsidR="00E82517" w14:paraId="2B0C9560" w14:textId="77777777" w:rsidTr="004B764F">
        <w:tc>
          <w:tcPr>
            <w:tcW w:w="3823" w:type="dxa"/>
            <w:tcBorders>
              <w:top w:val="single" w:sz="4" w:space="0" w:color="auto"/>
            </w:tcBorders>
          </w:tcPr>
          <w:p w14:paraId="6F870D0D" w14:textId="50350A5E" w:rsidR="00E82517" w:rsidRPr="00AD63A4" w:rsidRDefault="00E82517" w:rsidP="00E82517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4B764F"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588" w:tblpY="352"/>
        <w:tblW w:w="45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50"/>
        <w:gridCol w:w="880"/>
        <w:gridCol w:w="1049"/>
      </w:tblGrid>
      <w:tr w:rsidR="00814940" w:rsidRPr="00814940" w14:paraId="18778316" w14:textId="77777777" w:rsidTr="0033710D">
        <w:trPr>
          <w:trHeight w:val="131"/>
        </w:trPr>
        <w:tc>
          <w:tcPr>
            <w:tcW w:w="4579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68B6842" w14:textId="77777777" w:rsidR="00814940" w:rsidRPr="00814940" w:rsidRDefault="00814940" w:rsidP="00814940">
            <w:pPr>
              <w:jc w:val="center"/>
              <w:rPr>
                <w:b/>
                <w:bCs/>
                <w:sz w:val="20"/>
                <w:szCs w:val="22"/>
              </w:rPr>
            </w:pPr>
            <w:r w:rsidRPr="00814940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4D2B7D6C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b/>
                <w:bCs/>
                <w:sz w:val="20"/>
                <w:szCs w:val="22"/>
              </w:rPr>
              <w:t>2158-1 GRAD OSIJEK</w:t>
            </w:r>
          </w:p>
        </w:tc>
      </w:tr>
      <w:tr w:rsidR="009C0028" w:rsidRPr="00814940" w14:paraId="273741CC" w14:textId="77777777" w:rsidTr="00814940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807B0" w14:textId="309C2152" w:rsidR="009C0028" w:rsidRPr="00814940" w:rsidRDefault="009C0028" w:rsidP="00814940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5CBD1A9" w14:textId="77777777" w:rsidR="009C0028" w:rsidRPr="00814940" w:rsidRDefault="009C0028" w:rsidP="00814940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814940" w:rsidRPr="00814940" w14:paraId="77F56BFF" w14:textId="77777777" w:rsidTr="00814940">
        <w:trPr>
          <w:trHeight w:val="257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C9738" w14:textId="77777777" w:rsidR="00814940" w:rsidRPr="00814940" w:rsidRDefault="00814940" w:rsidP="00814940">
            <w:pPr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E7209F8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Ustrojstvena jed.</w:t>
            </w:r>
          </w:p>
        </w:tc>
      </w:tr>
      <w:tr w:rsidR="00814940" w:rsidRPr="00814940" w14:paraId="15BB48ED" w14:textId="77777777" w:rsidTr="00814940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D0E0D" w14:textId="77777777" w:rsidR="00814940" w:rsidRPr="00814940" w:rsidRDefault="00814940" w:rsidP="00814940">
            <w:pPr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361-03/   -07/</w:t>
            </w:r>
          </w:p>
        </w:tc>
        <w:tc>
          <w:tcPr>
            <w:tcW w:w="19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50B84D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17-02/</w:t>
            </w:r>
          </w:p>
        </w:tc>
      </w:tr>
      <w:tr w:rsidR="00814940" w:rsidRPr="00814940" w14:paraId="1D340D16" w14:textId="77777777" w:rsidTr="00814940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9759A" w14:textId="77777777" w:rsidR="00814940" w:rsidRPr="00814940" w:rsidRDefault="00814940" w:rsidP="00814940">
            <w:pPr>
              <w:rPr>
                <w:bCs/>
                <w:sz w:val="20"/>
                <w:szCs w:val="22"/>
              </w:rPr>
            </w:pPr>
            <w:r w:rsidRPr="00814940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Urudžbeni broj: 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51760E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Prilog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2ABA25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rFonts w:eastAsiaTheme="minorHAnsi"/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Vrijednost</w:t>
            </w:r>
          </w:p>
        </w:tc>
      </w:tr>
      <w:tr w:rsidR="00814940" w:rsidRPr="00814940" w14:paraId="3613F8DC" w14:textId="77777777" w:rsidTr="00814940">
        <w:trPr>
          <w:trHeight w:val="369"/>
        </w:trPr>
        <w:tc>
          <w:tcPr>
            <w:tcW w:w="265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E6D131" w14:textId="77777777" w:rsidR="00814940" w:rsidRPr="00814940" w:rsidRDefault="00814940" w:rsidP="00814940">
            <w:pPr>
              <w:rPr>
                <w:bCs/>
                <w:sz w:val="20"/>
                <w:szCs w:val="22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F43A96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1787B02" w14:textId="77777777" w:rsidR="00814940" w:rsidRPr="00814940" w:rsidRDefault="00814940" w:rsidP="00814940">
            <w:pPr>
              <w:jc w:val="center"/>
              <w:rPr>
                <w:bCs/>
                <w:sz w:val="20"/>
                <w:szCs w:val="22"/>
              </w:rPr>
            </w:pPr>
            <w:r w:rsidRPr="00814940">
              <w:rPr>
                <w:bCs/>
                <w:sz w:val="20"/>
                <w:szCs w:val="22"/>
              </w:rPr>
              <w:t>/</w:t>
            </w:r>
          </w:p>
        </w:tc>
      </w:tr>
    </w:tbl>
    <w:p w14:paraId="369DC6B8" w14:textId="2C394DFF" w:rsidR="00317DD5" w:rsidRDefault="00317DD5" w:rsidP="006131FF">
      <w:pPr>
        <w:rPr>
          <w:sz w:val="22"/>
          <w:szCs w:val="22"/>
        </w:rPr>
      </w:pPr>
    </w:p>
    <w:p w14:paraId="10D2B2E7" w14:textId="6834C5E5" w:rsidR="00317DD5" w:rsidRDefault="00317DD5" w:rsidP="006131FF">
      <w:pPr>
        <w:rPr>
          <w:sz w:val="22"/>
          <w:szCs w:val="22"/>
        </w:rPr>
      </w:pPr>
    </w:p>
    <w:p w14:paraId="146EC93E" w14:textId="59DE27A1" w:rsidR="00317DD5" w:rsidRDefault="00317DD5" w:rsidP="006131FF">
      <w:pPr>
        <w:rPr>
          <w:sz w:val="22"/>
          <w:szCs w:val="22"/>
        </w:rPr>
      </w:pPr>
    </w:p>
    <w:p w14:paraId="0EFD12B1" w14:textId="714CD720" w:rsidR="00317DD5" w:rsidRDefault="00317DD5" w:rsidP="006131FF">
      <w:pPr>
        <w:rPr>
          <w:sz w:val="22"/>
          <w:szCs w:val="22"/>
        </w:rPr>
      </w:pPr>
    </w:p>
    <w:p w14:paraId="0C190A91" w14:textId="4A53E175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5758DF07" w:rsidR="00317DD5" w:rsidRDefault="00317DD5" w:rsidP="006131FF">
      <w:pPr>
        <w:rPr>
          <w:sz w:val="22"/>
          <w:szCs w:val="22"/>
        </w:rPr>
      </w:pPr>
    </w:p>
    <w:p w14:paraId="118ADE43" w14:textId="3B18EBA5" w:rsidR="00317DD5" w:rsidRDefault="00317DD5" w:rsidP="006131FF">
      <w:pPr>
        <w:rPr>
          <w:sz w:val="22"/>
          <w:szCs w:val="22"/>
        </w:rPr>
      </w:pPr>
    </w:p>
    <w:p w14:paraId="3F8AE4AF" w14:textId="0AC339B6" w:rsidR="00317DD5" w:rsidRDefault="00317DD5" w:rsidP="006131FF">
      <w:pPr>
        <w:rPr>
          <w:sz w:val="22"/>
          <w:szCs w:val="22"/>
        </w:rPr>
      </w:pPr>
    </w:p>
    <w:p w14:paraId="519E06DE" w14:textId="0FB7F914" w:rsidR="00317DD5" w:rsidRDefault="00317DD5" w:rsidP="006131FF">
      <w:pPr>
        <w:rPr>
          <w:sz w:val="22"/>
          <w:szCs w:val="22"/>
        </w:rPr>
      </w:pPr>
    </w:p>
    <w:p w14:paraId="0BA476CB" w14:textId="33236EE3" w:rsidR="00317DD5" w:rsidRDefault="00317DD5" w:rsidP="006131FF">
      <w:pPr>
        <w:rPr>
          <w:sz w:val="22"/>
          <w:szCs w:val="22"/>
        </w:rPr>
      </w:pPr>
    </w:p>
    <w:p w14:paraId="7BC02C8C" w14:textId="4D4AB69A" w:rsidR="00317DD5" w:rsidRDefault="00317DD5" w:rsidP="006131FF">
      <w:pPr>
        <w:rPr>
          <w:sz w:val="22"/>
          <w:szCs w:val="22"/>
        </w:rPr>
      </w:pPr>
    </w:p>
    <w:p w14:paraId="5C5EDCB8" w14:textId="6179A64F" w:rsidR="00317DD5" w:rsidRDefault="00392C37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2EE0B0E" wp14:editId="25CF9412">
                <wp:simplePos x="0" y="0"/>
                <wp:positionH relativeFrom="column">
                  <wp:posOffset>5825490</wp:posOffset>
                </wp:positionH>
                <wp:positionV relativeFrom="paragraph">
                  <wp:posOffset>-2322195</wp:posOffset>
                </wp:positionV>
                <wp:extent cx="648000" cy="10063059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063059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3087E" w14:textId="0BE43A83" w:rsidR="00392C37" w:rsidRPr="00112C00" w:rsidRDefault="001A236C" w:rsidP="00392C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PRIJAVA POČETKA GRAĐENJA (</w:t>
                            </w:r>
                            <w:r w:rsidR="003F25E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po građevinskoj dozvoli)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E0B0E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182.85pt;width:51pt;height:79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5953087E" w14:textId="0BE43A83" w:rsidR="00392C37" w:rsidRPr="00112C00" w:rsidRDefault="001A236C" w:rsidP="00392C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PRIJAVA POČETKA GRAĐENJA (</w:t>
                      </w:r>
                      <w:r w:rsidR="003F25E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po građevinskoj dozvoli)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46746C86" w14:textId="344E9AC3" w:rsidR="00E82517" w:rsidRDefault="00AC4B1B" w:rsidP="00AE7ED6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</w:r>
    </w:p>
    <w:p w14:paraId="6B439973" w14:textId="77777777" w:rsidR="00E82517" w:rsidRDefault="00E82517" w:rsidP="00AE7ED6">
      <w:pPr>
        <w:tabs>
          <w:tab w:val="right" w:pos="8789"/>
        </w:tabs>
        <w:ind w:left="708"/>
        <w:rPr>
          <w:b/>
          <w:szCs w:val="22"/>
        </w:rPr>
      </w:pPr>
      <w:r>
        <w:rPr>
          <w:b/>
          <w:szCs w:val="22"/>
        </w:rPr>
        <w:tab/>
      </w:r>
    </w:p>
    <w:p w14:paraId="392016E4" w14:textId="1B62C4EB" w:rsidR="00AC4B1B" w:rsidRPr="004562A3" w:rsidRDefault="00E82517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  <w:r w:rsidR="006F642F" w:rsidRPr="004562A3">
        <w:rPr>
          <w:b/>
          <w:sz w:val="22"/>
          <w:szCs w:val="22"/>
        </w:rPr>
        <w:t>GRAD OSIJEK</w:t>
      </w:r>
    </w:p>
    <w:p w14:paraId="1245D3F8" w14:textId="5FAA1200" w:rsidR="006F642F" w:rsidRPr="004562A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4562A3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4562A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4562A3">
        <w:rPr>
          <w:b/>
          <w:sz w:val="22"/>
          <w:szCs w:val="22"/>
        </w:rPr>
        <w:tab/>
        <w:t xml:space="preserve">GRADITELJSTVO </w:t>
      </w:r>
      <w:r w:rsidR="0094689C" w:rsidRPr="004562A3">
        <w:rPr>
          <w:b/>
          <w:sz w:val="22"/>
          <w:szCs w:val="22"/>
        </w:rPr>
        <w:t>I</w:t>
      </w:r>
      <w:r w:rsidRPr="004562A3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4562A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4562A3">
        <w:rPr>
          <w:b/>
          <w:sz w:val="22"/>
          <w:szCs w:val="22"/>
        </w:rPr>
        <w:tab/>
        <w:t>F. Kuhača 9</w:t>
      </w:r>
    </w:p>
    <w:p w14:paraId="6910B7EB" w14:textId="783A76C2" w:rsidR="006F642F" w:rsidRPr="004562A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4562A3">
        <w:rPr>
          <w:b/>
          <w:sz w:val="22"/>
          <w:szCs w:val="22"/>
        </w:rPr>
        <w:tab/>
        <w:t>31 000 Osijek</w:t>
      </w:r>
    </w:p>
    <w:p w14:paraId="0F8D961D" w14:textId="77777777" w:rsidR="006131FF" w:rsidRDefault="006131FF" w:rsidP="006131FF"/>
    <w:p w14:paraId="603B9544" w14:textId="69B54FFA" w:rsidR="005E34D8" w:rsidRDefault="005E34D8" w:rsidP="006131FF"/>
    <w:p w14:paraId="45C48644" w14:textId="3E78C2CC" w:rsidR="006131FF" w:rsidRPr="006A7045" w:rsidRDefault="006D1CB7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Prijava početka građenja</w:t>
      </w:r>
      <w:r w:rsidR="001611E6">
        <w:rPr>
          <w:b/>
          <w:sz w:val="32"/>
          <w:szCs w:val="32"/>
        </w:rPr>
        <w:t xml:space="preserve"> </w:t>
      </w:r>
      <w:r w:rsidR="00174774">
        <w:rPr>
          <w:b/>
          <w:sz w:val="32"/>
          <w:szCs w:val="32"/>
        </w:rPr>
        <w:t>(po građevinskoj dozvoli)</w:t>
      </w:r>
    </w:p>
    <w:p w14:paraId="1F5FAD3B" w14:textId="55B558B5" w:rsidR="006131FF" w:rsidRDefault="006131FF" w:rsidP="00995A34">
      <w:pPr>
        <w:jc w:val="center"/>
        <w:rPr>
          <w:b/>
          <w:sz w:val="22"/>
          <w:szCs w:val="22"/>
        </w:rPr>
      </w:pPr>
    </w:p>
    <w:p w14:paraId="3A62006A" w14:textId="77777777" w:rsidR="006D1CB7" w:rsidRDefault="006D1CB7" w:rsidP="00995A34">
      <w:pPr>
        <w:rPr>
          <w:sz w:val="22"/>
          <w:szCs w:val="22"/>
        </w:rPr>
      </w:pPr>
    </w:p>
    <w:p w14:paraId="68F13A7C" w14:textId="66F22D32" w:rsidR="008721D0" w:rsidRDefault="008721D0" w:rsidP="00995A34">
      <w:pPr>
        <w:rPr>
          <w:sz w:val="22"/>
          <w:szCs w:val="22"/>
        </w:rPr>
      </w:pPr>
      <w:r>
        <w:rPr>
          <w:sz w:val="22"/>
          <w:szCs w:val="22"/>
        </w:rPr>
        <w:t>Podaci o građevini:</w:t>
      </w:r>
    </w:p>
    <w:p w14:paraId="7043965F" w14:textId="77777777" w:rsidR="001562DE" w:rsidRPr="00674ED9" w:rsidRDefault="001562DE" w:rsidP="001562DE">
      <w:pPr>
        <w:rPr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1562DE" w:rsidRPr="00345F04" w14:paraId="748D072C" w14:textId="77777777" w:rsidTr="007E7A98">
        <w:tc>
          <w:tcPr>
            <w:tcW w:w="8784" w:type="dxa"/>
          </w:tcPr>
          <w:p w14:paraId="6BECBFF5" w14:textId="77777777" w:rsidR="001562DE" w:rsidRPr="00345F04" w:rsidRDefault="001562DE" w:rsidP="007E7A98">
            <w:pPr>
              <w:rPr>
                <w:b/>
                <w:bCs/>
                <w:sz w:val="20"/>
                <w:szCs w:val="20"/>
              </w:rPr>
            </w:pPr>
            <w:bookmarkStart w:id="1" w:name="_Hlk139354011"/>
          </w:p>
        </w:tc>
      </w:tr>
      <w:tr w:rsidR="001562DE" w:rsidRPr="00BF7BA6" w14:paraId="31A81135" w14:textId="77777777" w:rsidTr="007E7A98">
        <w:tc>
          <w:tcPr>
            <w:tcW w:w="8784" w:type="dxa"/>
          </w:tcPr>
          <w:p w14:paraId="615915D9" w14:textId="77777777" w:rsidR="001562DE" w:rsidRPr="00BF7BA6" w:rsidRDefault="001562DE" w:rsidP="007E7A98">
            <w:pPr>
              <w:jc w:val="center"/>
              <w:rPr>
                <w:sz w:val="22"/>
                <w:szCs w:val="22"/>
              </w:rPr>
            </w:pPr>
            <w:r w:rsidRPr="00BF7BA6"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1"/>
    </w:tbl>
    <w:p w14:paraId="17A8DCE6" w14:textId="77777777" w:rsidR="001562DE" w:rsidRPr="001C332B" w:rsidRDefault="001562DE" w:rsidP="001562DE">
      <w:pPr>
        <w:rPr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1562DE" w:rsidRPr="00345F04" w14:paraId="5CB8E968" w14:textId="77777777" w:rsidTr="007E7A98">
        <w:tc>
          <w:tcPr>
            <w:tcW w:w="8784" w:type="dxa"/>
          </w:tcPr>
          <w:p w14:paraId="442F1156" w14:textId="77777777" w:rsidR="001562DE" w:rsidRPr="00345F04" w:rsidRDefault="001562DE" w:rsidP="007E7A9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562DE" w:rsidRPr="00BF7BA6" w14:paraId="56071F58" w14:textId="77777777" w:rsidTr="007E7A98">
        <w:tc>
          <w:tcPr>
            <w:tcW w:w="8784" w:type="dxa"/>
          </w:tcPr>
          <w:p w14:paraId="3CDF1A77" w14:textId="77777777" w:rsidR="001562DE" w:rsidRPr="00BF7BA6" w:rsidRDefault="001562DE" w:rsidP="007E7A98">
            <w:pPr>
              <w:jc w:val="center"/>
              <w:rPr>
                <w:sz w:val="22"/>
                <w:szCs w:val="22"/>
              </w:rPr>
            </w:pPr>
            <w:r w:rsidRPr="00BF7BA6">
              <w:rPr>
                <w:sz w:val="20"/>
                <w:szCs w:val="20"/>
              </w:rPr>
              <w:t>(mjesto, ulica i kućni broj)</w:t>
            </w:r>
          </w:p>
        </w:tc>
      </w:tr>
    </w:tbl>
    <w:p w14:paraId="6A4A642F" w14:textId="77777777" w:rsidR="001562DE" w:rsidRPr="001C332B" w:rsidRDefault="001562DE" w:rsidP="001562DE">
      <w:pPr>
        <w:rPr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1562DE" w:rsidRPr="00345F04" w14:paraId="6421BC49" w14:textId="77777777" w:rsidTr="007E7A98">
        <w:tc>
          <w:tcPr>
            <w:tcW w:w="8784" w:type="dxa"/>
          </w:tcPr>
          <w:p w14:paraId="42F24A86" w14:textId="77777777" w:rsidR="001562DE" w:rsidRPr="00345F04" w:rsidRDefault="001562DE" w:rsidP="007E7A98">
            <w:pPr>
              <w:rPr>
                <w:b/>
                <w:bCs/>
                <w:sz w:val="20"/>
                <w:szCs w:val="20"/>
              </w:rPr>
            </w:pPr>
            <w:bookmarkStart w:id="2" w:name="_Hlk139356390"/>
          </w:p>
        </w:tc>
      </w:tr>
      <w:tr w:rsidR="001562DE" w:rsidRPr="00BF7BA6" w14:paraId="494AC7D2" w14:textId="77777777" w:rsidTr="007E7A98">
        <w:tc>
          <w:tcPr>
            <w:tcW w:w="8784" w:type="dxa"/>
          </w:tcPr>
          <w:p w14:paraId="7D4132E7" w14:textId="77777777" w:rsidR="001562DE" w:rsidRPr="00BF7BA6" w:rsidRDefault="001562DE" w:rsidP="007E7A98">
            <w:pPr>
              <w:jc w:val="center"/>
              <w:rPr>
                <w:sz w:val="22"/>
                <w:szCs w:val="22"/>
              </w:rPr>
            </w:pPr>
            <w:r w:rsidRPr="00BF7BA6">
              <w:rPr>
                <w:sz w:val="20"/>
                <w:szCs w:val="20"/>
              </w:rPr>
              <w:t>(k.č.br. i k.o.)</w:t>
            </w:r>
          </w:p>
        </w:tc>
      </w:tr>
      <w:bookmarkEnd w:id="2"/>
    </w:tbl>
    <w:p w14:paraId="6C0260BD" w14:textId="77777777" w:rsidR="00311C83" w:rsidRDefault="00311C83" w:rsidP="00995A34">
      <w:pPr>
        <w:rPr>
          <w:sz w:val="22"/>
          <w:szCs w:val="22"/>
        </w:rPr>
      </w:pPr>
    </w:p>
    <w:p w14:paraId="61D7BD6A" w14:textId="77777777" w:rsidR="008721D0" w:rsidRPr="00995A34" w:rsidRDefault="008721D0" w:rsidP="00995A34">
      <w:pPr>
        <w:rPr>
          <w:sz w:val="22"/>
          <w:szCs w:val="22"/>
        </w:rPr>
      </w:pPr>
    </w:p>
    <w:p w14:paraId="3C511610" w14:textId="52BBDA45" w:rsidR="00995A34" w:rsidRPr="00995A34" w:rsidRDefault="00995A34" w:rsidP="00995A34">
      <w:pPr>
        <w:widowControl w:val="0"/>
        <w:autoSpaceDE w:val="0"/>
        <w:autoSpaceDN w:val="0"/>
        <w:adjustRightInd w:val="0"/>
        <w:ind w:right="848"/>
        <w:rPr>
          <w:sz w:val="22"/>
          <w:szCs w:val="22"/>
        </w:rPr>
      </w:pPr>
      <w:r w:rsidRPr="00995A34">
        <w:rPr>
          <w:sz w:val="22"/>
          <w:szCs w:val="22"/>
        </w:rPr>
        <w:t>Uz zahtjev se podnosi</w:t>
      </w:r>
      <w:r w:rsidR="00BD09D1">
        <w:rPr>
          <w:sz w:val="22"/>
          <w:szCs w:val="22"/>
        </w:rPr>
        <w:t>,</w:t>
      </w:r>
      <w:r w:rsidRPr="00995A34">
        <w:rPr>
          <w:sz w:val="22"/>
          <w:szCs w:val="22"/>
        </w:rPr>
        <w:t xml:space="preserve"> </w:t>
      </w:r>
      <w:r w:rsidR="00B31FF0">
        <w:rPr>
          <w:sz w:val="22"/>
          <w:szCs w:val="22"/>
        </w:rPr>
        <w:t>sukladno</w:t>
      </w:r>
      <w:r w:rsidRPr="00995A34">
        <w:rPr>
          <w:sz w:val="22"/>
          <w:szCs w:val="22"/>
        </w:rPr>
        <w:t xml:space="preserve"> članka </w:t>
      </w:r>
      <w:r w:rsidR="00945D5F">
        <w:rPr>
          <w:sz w:val="22"/>
          <w:szCs w:val="22"/>
        </w:rPr>
        <w:t>89</w:t>
      </w:r>
      <w:r w:rsidRPr="00995A34">
        <w:rPr>
          <w:sz w:val="22"/>
          <w:szCs w:val="22"/>
        </w:rPr>
        <w:t>. Zakona o gradnji</w:t>
      </w:r>
      <w:r w:rsidR="00B31FF0">
        <w:rPr>
          <w:sz w:val="22"/>
          <w:szCs w:val="22"/>
        </w:rPr>
        <w:t>,</w:t>
      </w:r>
      <w:r w:rsidR="00A36351">
        <w:rPr>
          <w:sz w:val="22"/>
          <w:szCs w:val="22"/>
        </w:rPr>
        <w:t xml:space="preserve"> </w:t>
      </w:r>
      <w:r w:rsidRPr="00995A34">
        <w:rPr>
          <w:sz w:val="22"/>
          <w:szCs w:val="22"/>
        </w:rPr>
        <w:t xml:space="preserve">sljedeća dokumentacija: </w:t>
      </w:r>
    </w:p>
    <w:p w14:paraId="039C37FB" w14:textId="77777777" w:rsidR="00871C6A" w:rsidRDefault="00871C6A" w:rsidP="00995A34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984"/>
        <w:gridCol w:w="6379"/>
      </w:tblGrid>
      <w:tr w:rsidR="00F36232" w:rsidRPr="00D52786" w14:paraId="7B012951" w14:textId="77777777" w:rsidTr="00D67983">
        <w:trPr>
          <w:trHeight w:val="351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3F5BF74A" w14:textId="2580C6DD" w:rsidR="00F36232" w:rsidRDefault="00F36232" w:rsidP="00434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AE2D48E" w14:textId="7D42027E" w:rsidR="00F36232" w:rsidRPr="00D52786" w:rsidRDefault="00F36232" w:rsidP="00434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Građevinska dozvola</w:t>
            </w:r>
          </w:p>
        </w:tc>
      </w:tr>
      <w:tr w:rsidR="00D67983" w:rsidRPr="00D52786" w14:paraId="6EA17047" w14:textId="77777777" w:rsidTr="00457721">
        <w:trPr>
          <w:trHeight w:val="351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4A160FA7" w14:textId="77777777" w:rsidR="0003238E" w:rsidRDefault="0003238E" w:rsidP="001220CB">
            <w:pPr>
              <w:rPr>
                <w:sz w:val="22"/>
                <w:szCs w:val="22"/>
              </w:rPr>
            </w:pPr>
            <w:bookmarkStart w:id="3" w:name="_Hlk139529820"/>
            <w:bookmarkStart w:id="4" w:name="_Hlk139530371"/>
          </w:p>
        </w:tc>
        <w:bookmarkEnd w:id="3"/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CBFAA" w14:textId="7002F0CD" w:rsidR="0003238E" w:rsidRPr="00D52786" w:rsidRDefault="0003238E" w:rsidP="0012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KLASA: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C51867E" w14:textId="77777777" w:rsidR="0003238E" w:rsidRPr="00D52786" w:rsidRDefault="0003238E" w:rsidP="001220CB">
            <w:pPr>
              <w:rPr>
                <w:sz w:val="22"/>
                <w:szCs w:val="22"/>
              </w:rPr>
            </w:pPr>
          </w:p>
        </w:tc>
      </w:tr>
      <w:bookmarkEnd w:id="4"/>
      <w:tr w:rsidR="00D67983" w:rsidRPr="006742C1" w14:paraId="42CD2917" w14:textId="77777777" w:rsidTr="00D67983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5A79D5A3" w14:textId="77777777" w:rsidR="0003238E" w:rsidRDefault="0003238E" w:rsidP="0043402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B118B" w14:textId="4348C9FD" w:rsidR="0003238E" w:rsidRPr="00D52786" w:rsidRDefault="0003238E" w:rsidP="00434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URBROJ: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5FCEAEC" w14:textId="77777777" w:rsidR="0003238E" w:rsidRPr="00D52786" w:rsidRDefault="0003238E" w:rsidP="00434023">
            <w:pPr>
              <w:rPr>
                <w:sz w:val="22"/>
                <w:szCs w:val="22"/>
              </w:rPr>
            </w:pPr>
          </w:p>
        </w:tc>
      </w:tr>
      <w:tr w:rsidR="00D67983" w:rsidRPr="00D52786" w14:paraId="7BBE46DC" w14:textId="77777777" w:rsidTr="00D67983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699726EA" w14:textId="77777777" w:rsidR="0003238E" w:rsidRDefault="0003238E" w:rsidP="0043402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E2A86" w14:textId="6CEA0A39" w:rsidR="0003238E" w:rsidRPr="00D52786" w:rsidRDefault="0003238E" w:rsidP="00434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izdavanja: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BA24858" w14:textId="77777777" w:rsidR="0003238E" w:rsidRPr="00D52786" w:rsidRDefault="0003238E" w:rsidP="00434023">
            <w:pPr>
              <w:rPr>
                <w:sz w:val="22"/>
                <w:szCs w:val="22"/>
              </w:rPr>
            </w:pPr>
          </w:p>
        </w:tc>
      </w:tr>
      <w:tr w:rsidR="0068002F" w:rsidRPr="0068002F" w14:paraId="0EB5DBE2" w14:textId="77777777" w:rsidTr="00457721">
        <w:trPr>
          <w:trHeight w:val="99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281E7A8F" w14:textId="77777777" w:rsidR="0068002F" w:rsidRPr="0068002F" w:rsidRDefault="0068002F" w:rsidP="00434023">
            <w:pPr>
              <w:rPr>
                <w:sz w:val="16"/>
                <w:szCs w:val="16"/>
              </w:rPr>
            </w:pPr>
            <w:bookmarkStart w:id="5" w:name="_Hlk139973164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09358" w14:textId="77777777" w:rsidR="0068002F" w:rsidRPr="0068002F" w:rsidRDefault="0068002F" w:rsidP="00434023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231772E" w14:textId="77777777" w:rsidR="0068002F" w:rsidRPr="0068002F" w:rsidRDefault="0068002F" w:rsidP="00434023">
            <w:pPr>
              <w:rPr>
                <w:sz w:val="16"/>
                <w:szCs w:val="16"/>
              </w:rPr>
            </w:pPr>
          </w:p>
        </w:tc>
      </w:tr>
      <w:bookmarkEnd w:id="5"/>
      <w:tr w:rsidR="00CE7C9A" w:rsidRPr="00D52786" w14:paraId="22BF235D" w14:textId="77777777" w:rsidTr="00457721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69AB6097" w14:textId="06B70A8D" w:rsidR="00CE7C9A" w:rsidRDefault="006742C1" w:rsidP="00434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57C8F" w14:textId="0BB683C7" w:rsidR="00CE7C9A" w:rsidRDefault="0009028A" w:rsidP="00434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Naziv izvođač</w:t>
            </w:r>
            <w:r w:rsidR="00504D12">
              <w:rPr>
                <w:sz w:val="22"/>
                <w:szCs w:val="22"/>
              </w:rPr>
              <w:t>a: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DA875E1" w14:textId="77777777" w:rsidR="00CE7C9A" w:rsidRPr="00D52786" w:rsidRDefault="00CE7C9A" w:rsidP="00434023">
            <w:pPr>
              <w:rPr>
                <w:sz w:val="22"/>
                <w:szCs w:val="22"/>
              </w:rPr>
            </w:pPr>
          </w:p>
        </w:tc>
      </w:tr>
      <w:tr w:rsidR="005C63F4" w:rsidRPr="00D52786" w14:paraId="62B3C9FA" w14:textId="77777777" w:rsidTr="00D67983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4E9130C1" w14:textId="77777777" w:rsidR="00583612" w:rsidRDefault="00583612" w:rsidP="001220CB">
            <w:pPr>
              <w:rPr>
                <w:sz w:val="22"/>
                <w:szCs w:val="22"/>
              </w:rPr>
            </w:pPr>
            <w:bookmarkStart w:id="6" w:name="_Hlk139531205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8301C" w14:textId="60FC9F4A" w:rsidR="00583612" w:rsidRPr="00D52786" w:rsidRDefault="005C63F4" w:rsidP="0012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OIB izvođača</w:t>
            </w:r>
            <w:r w:rsidR="00583612">
              <w:rPr>
                <w:sz w:val="22"/>
                <w:szCs w:val="22"/>
              </w:rPr>
              <w:t xml:space="preserve">: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C2A6D66" w14:textId="77777777" w:rsidR="00583612" w:rsidRPr="00D52786" w:rsidRDefault="00583612" w:rsidP="001220CB">
            <w:pPr>
              <w:rPr>
                <w:sz w:val="22"/>
                <w:szCs w:val="22"/>
              </w:rPr>
            </w:pPr>
          </w:p>
        </w:tc>
      </w:tr>
      <w:tr w:rsidR="0068002F" w:rsidRPr="0068002F" w14:paraId="79C0B659" w14:textId="77777777" w:rsidTr="00457721">
        <w:trPr>
          <w:trHeight w:val="56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57DFE483" w14:textId="77777777" w:rsidR="0068002F" w:rsidRPr="0068002F" w:rsidRDefault="0068002F" w:rsidP="001220CB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E4F5B" w14:textId="77777777" w:rsidR="0068002F" w:rsidRPr="0068002F" w:rsidRDefault="0068002F" w:rsidP="001220CB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E4720C3" w14:textId="77777777" w:rsidR="0068002F" w:rsidRPr="0068002F" w:rsidRDefault="0068002F" w:rsidP="001220CB">
            <w:pPr>
              <w:rPr>
                <w:sz w:val="16"/>
                <w:szCs w:val="16"/>
              </w:rPr>
            </w:pPr>
          </w:p>
        </w:tc>
      </w:tr>
      <w:tr w:rsidR="00D67983" w:rsidRPr="00D52786" w14:paraId="6A27C912" w14:textId="77777777" w:rsidTr="00457721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24944E75" w14:textId="706A4FF0" w:rsidR="00551AD3" w:rsidRDefault="00823801" w:rsidP="001220CB">
            <w:pPr>
              <w:rPr>
                <w:sz w:val="22"/>
                <w:szCs w:val="22"/>
              </w:rPr>
            </w:pPr>
            <w:bookmarkStart w:id="7" w:name="_Hlk139876103"/>
            <w:bookmarkEnd w:id="6"/>
            <w:r>
              <w:rPr>
                <w:sz w:val="22"/>
                <w:szCs w:val="22"/>
              </w:rPr>
              <w:t>3</w:t>
            </w:r>
            <w:r w:rsidR="00551AD3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29294" w14:textId="3446F679" w:rsidR="001611E6" w:rsidRDefault="008A5950" w:rsidP="0012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Nadzorni inženjer: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A0E1AD2" w14:textId="77777777" w:rsidR="00551AD3" w:rsidRPr="00D52786" w:rsidRDefault="00551AD3" w:rsidP="001220CB">
            <w:pPr>
              <w:rPr>
                <w:sz w:val="22"/>
                <w:szCs w:val="22"/>
              </w:rPr>
            </w:pPr>
          </w:p>
        </w:tc>
      </w:tr>
      <w:bookmarkEnd w:id="7"/>
      <w:tr w:rsidR="00174774" w:rsidRPr="00D52786" w14:paraId="743A3440" w14:textId="77777777" w:rsidTr="00457721">
        <w:trPr>
          <w:trHeight w:val="284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0D6947F5" w14:textId="77777777" w:rsidR="00174774" w:rsidRDefault="00174774" w:rsidP="001220C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A2898" w14:textId="365E6524" w:rsidR="00174774" w:rsidRDefault="00174774" w:rsidP="0012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Broj o</w:t>
            </w:r>
            <w:r w:rsidR="009E7FF1">
              <w:rPr>
                <w:sz w:val="22"/>
                <w:szCs w:val="22"/>
              </w:rPr>
              <w:t>vlaštenja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9F4179A" w14:textId="77777777" w:rsidR="00174774" w:rsidRPr="00D52786" w:rsidRDefault="00174774" w:rsidP="001220CB">
            <w:pPr>
              <w:rPr>
                <w:sz w:val="22"/>
                <w:szCs w:val="22"/>
              </w:rPr>
            </w:pPr>
          </w:p>
        </w:tc>
      </w:tr>
      <w:tr w:rsidR="00F03FCB" w:rsidRPr="0068002F" w14:paraId="7D0EDAEA" w14:textId="77777777" w:rsidTr="002842B5">
        <w:trPr>
          <w:trHeight w:val="99"/>
        </w:trPr>
        <w:tc>
          <w:tcPr>
            <w:tcW w:w="421" w:type="dxa"/>
            <w:tcBorders>
              <w:top w:val="nil"/>
              <w:bottom w:val="nil"/>
              <w:right w:val="nil"/>
            </w:tcBorders>
            <w:vAlign w:val="bottom"/>
          </w:tcPr>
          <w:p w14:paraId="66864E9F" w14:textId="77777777" w:rsidR="00F03FCB" w:rsidRPr="0068002F" w:rsidRDefault="00F03FCB" w:rsidP="002842B5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308FF" w14:textId="77777777" w:rsidR="00F03FCB" w:rsidRPr="0068002F" w:rsidRDefault="00F03FCB" w:rsidP="002842B5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2FCF34E" w14:textId="77777777" w:rsidR="00F03FCB" w:rsidRPr="0068002F" w:rsidRDefault="00F03FCB" w:rsidP="002842B5">
            <w:pPr>
              <w:rPr>
                <w:sz w:val="16"/>
                <w:szCs w:val="16"/>
              </w:rPr>
            </w:pPr>
          </w:p>
        </w:tc>
      </w:tr>
      <w:tr w:rsidR="003E7CE0" w:rsidRPr="00D52786" w14:paraId="34C8DFE9" w14:textId="77777777" w:rsidTr="00D67983">
        <w:trPr>
          <w:trHeight w:val="414"/>
        </w:trPr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45EE2264" w14:textId="64106FA7" w:rsidR="003E7CE0" w:rsidRDefault="00457721" w:rsidP="0012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E7CE0">
              <w:rPr>
                <w:sz w:val="22"/>
                <w:szCs w:val="22"/>
              </w:rPr>
              <w:t>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9B652FD" w14:textId="77777777" w:rsidR="00CA7CEB" w:rsidRDefault="003E7CE0" w:rsidP="0012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Dokaz da je u katastru formirana građevinska čestica</w:t>
            </w:r>
            <w:r w:rsidR="00A13F4D">
              <w:rPr>
                <w:sz w:val="22"/>
                <w:szCs w:val="22"/>
              </w:rPr>
              <w:t xml:space="preserve"> </w:t>
            </w:r>
          </w:p>
          <w:p w14:paraId="2D76773B" w14:textId="5C4D39FC" w:rsidR="003E7CE0" w:rsidRPr="00D52786" w:rsidRDefault="00A13F4D" w:rsidP="00122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800B0" w:rsidRPr="00CA7CEB">
              <w:rPr>
                <w:i/>
                <w:iCs/>
                <w:sz w:val="22"/>
                <w:szCs w:val="22"/>
              </w:rPr>
              <w:t>ako se gradi građevina za koju se</w:t>
            </w:r>
            <w:r w:rsidR="00E800B0">
              <w:rPr>
                <w:sz w:val="22"/>
                <w:szCs w:val="22"/>
              </w:rPr>
              <w:t xml:space="preserve"> </w:t>
            </w:r>
            <w:r w:rsidR="00E800B0" w:rsidRPr="00CA7CEB">
              <w:rPr>
                <w:i/>
                <w:iCs/>
                <w:sz w:val="22"/>
                <w:szCs w:val="22"/>
              </w:rPr>
              <w:t xml:space="preserve">određuje </w:t>
            </w:r>
            <w:r w:rsidR="00CA7CEB" w:rsidRPr="00CA7CEB">
              <w:rPr>
                <w:i/>
                <w:iCs/>
                <w:sz w:val="22"/>
                <w:szCs w:val="22"/>
              </w:rPr>
              <w:t>građevna čestica</w:t>
            </w:r>
            <w:r w:rsidR="00CA7CEB" w:rsidRPr="00CA7CEB">
              <w:rPr>
                <w:sz w:val="22"/>
                <w:szCs w:val="22"/>
              </w:rPr>
              <w:t>)</w:t>
            </w:r>
          </w:p>
        </w:tc>
      </w:tr>
      <w:tr w:rsidR="006C0BA3" w:rsidRPr="00D52786" w14:paraId="47FFB8F0" w14:textId="77777777" w:rsidTr="00DB2258">
        <w:trPr>
          <w:trHeight w:val="414"/>
        </w:trPr>
        <w:tc>
          <w:tcPr>
            <w:tcW w:w="421" w:type="dxa"/>
            <w:tcBorders>
              <w:top w:val="nil"/>
              <w:bottom w:val="nil"/>
              <w:right w:val="nil"/>
            </w:tcBorders>
          </w:tcPr>
          <w:p w14:paraId="468C0370" w14:textId="1087B7A5" w:rsidR="006C0BA3" w:rsidRDefault="006C0BA3" w:rsidP="00DB2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046CC5D2" w14:textId="18AC00C6" w:rsidR="006C0BA3" w:rsidRDefault="006C0BA3" w:rsidP="00DB2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Ovjereni elaborat iskolčenja </w:t>
            </w:r>
          </w:p>
          <w:p w14:paraId="5BEDAC81" w14:textId="4FDC7011" w:rsidR="006C0BA3" w:rsidRPr="00D52786" w:rsidRDefault="006C0BA3" w:rsidP="00DB2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A7CEB">
              <w:rPr>
                <w:i/>
                <w:iCs/>
                <w:sz w:val="22"/>
                <w:szCs w:val="22"/>
              </w:rPr>
              <w:t xml:space="preserve">ako </w:t>
            </w:r>
            <w:r>
              <w:rPr>
                <w:i/>
                <w:iCs/>
                <w:sz w:val="22"/>
                <w:szCs w:val="22"/>
              </w:rPr>
              <w:t>je potreban</w:t>
            </w:r>
            <w:r w:rsidRPr="00CA7CEB">
              <w:rPr>
                <w:sz w:val="22"/>
                <w:szCs w:val="22"/>
              </w:rPr>
              <w:t>)</w:t>
            </w:r>
          </w:p>
        </w:tc>
      </w:tr>
    </w:tbl>
    <w:p w14:paraId="3866B47E" w14:textId="77777777" w:rsidR="006C0BA3" w:rsidRDefault="006C0BA3" w:rsidP="006C0BA3">
      <w:pPr>
        <w:rPr>
          <w:sz w:val="22"/>
          <w:szCs w:val="22"/>
        </w:rPr>
      </w:pPr>
    </w:p>
    <w:p w14:paraId="2C0A3069" w14:textId="77777777" w:rsidR="00C774F1" w:rsidRDefault="00C774F1" w:rsidP="006131FF">
      <w:pPr>
        <w:rPr>
          <w:sz w:val="22"/>
          <w:szCs w:val="22"/>
        </w:rPr>
      </w:pPr>
    </w:p>
    <w:p w14:paraId="5339339D" w14:textId="750A6D26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652A831A" w14:textId="134A379E" w:rsidR="00A73BB5" w:rsidRPr="00F03FCB" w:rsidRDefault="00A73BB5" w:rsidP="00174774">
      <w:pPr>
        <w:ind w:right="848"/>
        <w:jc w:val="both"/>
        <w:rPr>
          <w:sz w:val="22"/>
          <w:szCs w:val="22"/>
        </w:rPr>
      </w:pPr>
    </w:p>
    <w:p w14:paraId="42E6BD04" w14:textId="77777777" w:rsidR="00882E8F" w:rsidRDefault="00882E8F" w:rsidP="00174774">
      <w:pPr>
        <w:ind w:right="848"/>
        <w:jc w:val="both"/>
        <w:rPr>
          <w:sz w:val="22"/>
          <w:szCs w:val="22"/>
        </w:rPr>
      </w:pPr>
    </w:p>
    <w:p w14:paraId="6EF407B5" w14:textId="77777777" w:rsidR="006232A1" w:rsidRPr="00F03FCB" w:rsidRDefault="006232A1" w:rsidP="00174774">
      <w:pPr>
        <w:ind w:right="848"/>
        <w:jc w:val="both"/>
        <w:rPr>
          <w:sz w:val="22"/>
          <w:szCs w:val="22"/>
        </w:rPr>
      </w:pPr>
    </w:p>
    <w:p w14:paraId="1FB97C6B" w14:textId="6C3A28AA" w:rsidR="00726D76" w:rsidRPr="00F03FCB" w:rsidRDefault="006E317A" w:rsidP="00F03FCB">
      <w:pPr>
        <w:ind w:right="848"/>
        <w:jc w:val="both"/>
        <w:rPr>
          <w:sz w:val="22"/>
          <w:szCs w:val="22"/>
        </w:rPr>
      </w:pPr>
      <w:r w:rsidRPr="00F03FCB">
        <w:rPr>
          <w:sz w:val="22"/>
          <w:szCs w:val="22"/>
        </w:rPr>
        <w:t>Dokumentacija se podnosi u elektroničkom obliku i elektroničkim putem (u sustavu eDozvola</w:t>
      </w:r>
      <w:r w:rsidR="000F02DA">
        <w:rPr>
          <w:sz w:val="22"/>
          <w:szCs w:val="22"/>
        </w:rPr>
        <w:t xml:space="preserve"> </w:t>
      </w:r>
      <w:r w:rsidRPr="00F03FCB">
        <w:rPr>
          <w:sz w:val="22"/>
          <w:szCs w:val="22"/>
        </w:rPr>
        <w:t xml:space="preserve">ili </w:t>
      </w:r>
      <w:r w:rsidR="00ED4B04">
        <w:rPr>
          <w:sz w:val="22"/>
          <w:szCs w:val="22"/>
        </w:rPr>
        <w:t xml:space="preserve">  </w:t>
      </w:r>
      <w:r w:rsidR="00E53BC6">
        <w:rPr>
          <w:sz w:val="22"/>
          <w:szCs w:val="22"/>
        </w:rPr>
        <w:t xml:space="preserve">  </w:t>
      </w:r>
      <w:r w:rsidRPr="00F03FCB">
        <w:rPr>
          <w:sz w:val="22"/>
          <w:szCs w:val="22"/>
        </w:rPr>
        <w:t>na odgovarajućem nosaču).</w:t>
      </w:r>
    </w:p>
    <w:p w14:paraId="19EDBE7A" w14:textId="77777777" w:rsidR="00726D76" w:rsidRPr="00F03FCB" w:rsidRDefault="00726D76" w:rsidP="00F03FCB">
      <w:pPr>
        <w:ind w:right="848"/>
        <w:jc w:val="both"/>
        <w:rPr>
          <w:sz w:val="22"/>
          <w:szCs w:val="22"/>
        </w:rPr>
      </w:pPr>
    </w:p>
    <w:p w14:paraId="71C86317" w14:textId="29E6E50C" w:rsidR="006131FF" w:rsidRPr="00F03FCB" w:rsidRDefault="00174774" w:rsidP="00F03FCB">
      <w:pPr>
        <w:ind w:right="848"/>
        <w:jc w:val="both"/>
      </w:pPr>
      <w:r w:rsidRPr="00F03FCB">
        <w:rPr>
          <w:sz w:val="22"/>
          <w:szCs w:val="22"/>
        </w:rPr>
        <w:t xml:space="preserve">Oslobođeno od plaćanja upravne pristojbe prema Tar. </w:t>
      </w:r>
      <w:r w:rsidR="00882E8F" w:rsidRPr="00F03FCB">
        <w:rPr>
          <w:sz w:val="22"/>
          <w:szCs w:val="22"/>
        </w:rPr>
        <w:t>br</w:t>
      </w:r>
      <w:r w:rsidRPr="00F03FCB">
        <w:rPr>
          <w:sz w:val="22"/>
          <w:szCs w:val="22"/>
        </w:rPr>
        <w:t>. 20. Uredbe o tarifi upravnih pristo</w:t>
      </w:r>
      <w:r w:rsidR="00882E8F" w:rsidRPr="00F03FCB">
        <w:rPr>
          <w:sz w:val="22"/>
          <w:szCs w:val="22"/>
        </w:rPr>
        <w:t>jbi.</w:t>
      </w:r>
    </w:p>
    <w:p w14:paraId="2F8E6C8E" w14:textId="77777777" w:rsidR="006131FF" w:rsidRPr="00F03FCB" w:rsidRDefault="006131FF" w:rsidP="00F03FCB">
      <w:pPr>
        <w:ind w:right="848"/>
        <w:jc w:val="both"/>
      </w:pPr>
    </w:p>
    <w:bookmarkEnd w:id="0"/>
    <w:p w14:paraId="250B387C" w14:textId="10DF6258" w:rsidR="006131FF" w:rsidRPr="00F03FCB" w:rsidRDefault="00FF6FCF" w:rsidP="00174774">
      <w:pPr>
        <w:tabs>
          <w:tab w:val="left" w:pos="5966"/>
        </w:tabs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64CC8D7A" wp14:editId="32F4E1A3">
                <wp:simplePos x="0" y="0"/>
                <wp:positionH relativeFrom="margin">
                  <wp:posOffset>5800090</wp:posOffset>
                </wp:positionH>
                <wp:positionV relativeFrom="paragraph">
                  <wp:posOffset>-2759075</wp:posOffset>
                </wp:positionV>
                <wp:extent cx="647700" cy="10112375"/>
                <wp:effectExtent l="0" t="0" r="0" b="3175"/>
                <wp:wrapNone/>
                <wp:docPr id="3" name="Tekstni okvi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 flipH="1">
                          <a:off x="0" y="0"/>
                          <a:ext cx="647700" cy="101123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7D80AC" w14:textId="77777777" w:rsidR="00FF6FCF" w:rsidRPr="00112C00" w:rsidRDefault="00FF6FCF" w:rsidP="00FF6F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PRIJAVA POČETKA GRAĐENJA (po građevinskoj dozvoli)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C8D7A" id="Tekstni okvir 3" o:spid="_x0000_s1028" type="#_x0000_t202" style="position:absolute;margin-left:456.7pt;margin-top:-217.25pt;width:51pt;height:796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" fillcolor="#a5a5a5" stroked="f" strokeweight=".5pt">
                <o:lock v:ext="edit" aspectratio="t"/>
                <v:textbox style="layout-flow:vertical;mso-layout-flow-alt:bottom-to-top">
                  <w:txbxContent>
                    <w:p w14:paraId="3B7D80AC" w14:textId="77777777" w:rsidR="00FF6FCF" w:rsidRPr="00112C00" w:rsidRDefault="00FF6FCF" w:rsidP="00FF6FC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PRIJAVA POČETKA GRAĐENJA (po građevinskoj dozvoli)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sectPr w:rsidR="006131FF" w:rsidRPr="00F03FCB" w:rsidSect="00E2692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8563" w14:textId="77777777" w:rsidR="00831C7D" w:rsidRDefault="00831C7D">
      <w:r>
        <w:separator/>
      </w:r>
    </w:p>
  </w:endnote>
  <w:endnote w:type="continuationSeparator" w:id="0">
    <w:p w14:paraId="573DA3FA" w14:textId="77777777" w:rsidR="00831C7D" w:rsidRDefault="0083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7151377D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8" w:name="_Hlk139357123"/>
          <w:bookmarkStart w:id="9" w:name="_Hlk139357124"/>
          <w:bookmarkStart w:id="10" w:name="_Hlk139357125"/>
          <w:bookmarkStart w:id="11" w:name="_Hlk139357126"/>
          <w:bookmarkStart w:id="12" w:name="_Hlk139357127"/>
          <w:bookmarkStart w:id="13" w:name="_Hlk139357128"/>
          <w:bookmarkStart w:id="14" w:name="_Hlk139357129"/>
          <w:bookmarkStart w:id="15" w:name="_Hlk139357130"/>
          <w:bookmarkStart w:id="16" w:name="_Hlk139357131"/>
          <w:bookmarkStart w:id="17" w:name="_Hlk139357132"/>
          <w:bookmarkStart w:id="18" w:name="_Hlk139357133"/>
          <w:bookmarkStart w:id="19" w:name="_Hlk139357134"/>
          <w:bookmarkStart w:id="20" w:name="_Hlk139357101"/>
        </w:p>
      </w:tc>
    </w:tr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466A" w14:textId="77777777" w:rsidR="00831C7D" w:rsidRDefault="00831C7D">
      <w:r>
        <w:separator/>
      </w:r>
    </w:p>
  </w:footnote>
  <w:footnote w:type="continuationSeparator" w:id="0">
    <w:p w14:paraId="1517F2B0" w14:textId="77777777" w:rsidR="00831C7D" w:rsidRDefault="00831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5AA83EB8" w:rsidR="00F52F0A" w:rsidRPr="00814940" w:rsidRDefault="00814940" w:rsidP="00814940">
    <w:pPr>
      <w:pStyle w:val="Zaglavlje"/>
      <w:jc w:val="center"/>
      <w:rPr>
        <w:sz w:val="20"/>
        <w:szCs w:val="20"/>
      </w:rPr>
    </w:pPr>
    <w:r w:rsidRPr="00814940">
      <w:rPr>
        <w:sz w:val="20"/>
        <w:szCs w:val="20"/>
      </w:rPr>
      <w:t>eDozvola</w:t>
    </w:r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882FA7"/>
    <w:multiLevelType w:val="hybridMultilevel"/>
    <w:tmpl w:val="83CA66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3"/>
  </w:num>
  <w:num w:numId="3" w16cid:durableId="1644966732">
    <w:abstractNumId w:val="1"/>
  </w:num>
  <w:num w:numId="4" w16cid:durableId="995036677">
    <w:abstractNumId w:val="0"/>
  </w:num>
  <w:num w:numId="5" w16cid:durableId="2053534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049DA"/>
    <w:rsid w:val="00010693"/>
    <w:rsid w:val="000302F5"/>
    <w:rsid w:val="00031101"/>
    <w:rsid w:val="00031B5F"/>
    <w:rsid w:val="0003238E"/>
    <w:rsid w:val="00036BB1"/>
    <w:rsid w:val="00066038"/>
    <w:rsid w:val="0009028A"/>
    <w:rsid w:val="0009287B"/>
    <w:rsid w:val="000A1CA4"/>
    <w:rsid w:val="000C26BE"/>
    <w:rsid w:val="000C76D2"/>
    <w:rsid w:val="000D30FC"/>
    <w:rsid w:val="000D7CBA"/>
    <w:rsid w:val="000E2886"/>
    <w:rsid w:val="000E496B"/>
    <w:rsid w:val="000F02DA"/>
    <w:rsid w:val="001118B9"/>
    <w:rsid w:val="00152DB2"/>
    <w:rsid w:val="001562DE"/>
    <w:rsid w:val="00156C40"/>
    <w:rsid w:val="001611E6"/>
    <w:rsid w:val="00174774"/>
    <w:rsid w:val="00180207"/>
    <w:rsid w:val="00187329"/>
    <w:rsid w:val="00191442"/>
    <w:rsid w:val="00196308"/>
    <w:rsid w:val="001A236C"/>
    <w:rsid w:val="001C332B"/>
    <w:rsid w:val="001D08DB"/>
    <w:rsid w:val="001F03B2"/>
    <w:rsid w:val="001F485E"/>
    <w:rsid w:val="00206A9E"/>
    <w:rsid w:val="00231733"/>
    <w:rsid w:val="00237AA7"/>
    <w:rsid w:val="002553CC"/>
    <w:rsid w:val="0025543F"/>
    <w:rsid w:val="002652EF"/>
    <w:rsid w:val="002659E2"/>
    <w:rsid w:val="0028043C"/>
    <w:rsid w:val="00290C3B"/>
    <w:rsid w:val="002A34E1"/>
    <w:rsid w:val="002A6654"/>
    <w:rsid w:val="002B12CB"/>
    <w:rsid w:val="00311C83"/>
    <w:rsid w:val="00317DD5"/>
    <w:rsid w:val="00327B70"/>
    <w:rsid w:val="00331A64"/>
    <w:rsid w:val="00345F04"/>
    <w:rsid w:val="00355140"/>
    <w:rsid w:val="00375044"/>
    <w:rsid w:val="003862CF"/>
    <w:rsid w:val="00387740"/>
    <w:rsid w:val="003925B1"/>
    <w:rsid w:val="00392C37"/>
    <w:rsid w:val="003A21EC"/>
    <w:rsid w:val="003A49D6"/>
    <w:rsid w:val="003B5FC6"/>
    <w:rsid w:val="003B796D"/>
    <w:rsid w:val="003E7CE0"/>
    <w:rsid w:val="003F25EF"/>
    <w:rsid w:val="003F73AD"/>
    <w:rsid w:val="00410B48"/>
    <w:rsid w:val="004148E1"/>
    <w:rsid w:val="004168F7"/>
    <w:rsid w:val="00421DC2"/>
    <w:rsid w:val="00437410"/>
    <w:rsid w:val="00447320"/>
    <w:rsid w:val="004562A3"/>
    <w:rsid w:val="00457656"/>
    <w:rsid w:val="00457721"/>
    <w:rsid w:val="004B0E82"/>
    <w:rsid w:val="004B6265"/>
    <w:rsid w:val="004B764F"/>
    <w:rsid w:val="004D591C"/>
    <w:rsid w:val="004E0719"/>
    <w:rsid w:val="004F18A7"/>
    <w:rsid w:val="00504D12"/>
    <w:rsid w:val="005053DE"/>
    <w:rsid w:val="00520519"/>
    <w:rsid w:val="0052294E"/>
    <w:rsid w:val="0052655D"/>
    <w:rsid w:val="00534E36"/>
    <w:rsid w:val="0054131E"/>
    <w:rsid w:val="00551AD3"/>
    <w:rsid w:val="00553F17"/>
    <w:rsid w:val="00583612"/>
    <w:rsid w:val="005978B1"/>
    <w:rsid w:val="005B2D8D"/>
    <w:rsid w:val="005B4FA5"/>
    <w:rsid w:val="005B6D6B"/>
    <w:rsid w:val="005C63F4"/>
    <w:rsid w:val="005E20BF"/>
    <w:rsid w:val="005E34D8"/>
    <w:rsid w:val="005F2BB1"/>
    <w:rsid w:val="005F6F4A"/>
    <w:rsid w:val="006131FF"/>
    <w:rsid w:val="006232A1"/>
    <w:rsid w:val="006356B5"/>
    <w:rsid w:val="00644A30"/>
    <w:rsid w:val="006462DB"/>
    <w:rsid w:val="00646741"/>
    <w:rsid w:val="0065527F"/>
    <w:rsid w:val="00655859"/>
    <w:rsid w:val="006742C1"/>
    <w:rsid w:val="00674ED9"/>
    <w:rsid w:val="0068002F"/>
    <w:rsid w:val="006A5A18"/>
    <w:rsid w:val="006A7632"/>
    <w:rsid w:val="006B0312"/>
    <w:rsid w:val="006B4F8F"/>
    <w:rsid w:val="006C0BA3"/>
    <w:rsid w:val="006D1CB7"/>
    <w:rsid w:val="006E1501"/>
    <w:rsid w:val="006E317A"/>
    <w:rsid w:val="006E481E"/>
    <w:rsid w:val="006F1717"/>
    <w:rsid w:val="006F642F"/>
    <w:rsid w:val="007132CA"/>
    <w:rsid w:val="0071412D"/>
    <w:rsid w:val="0071521B"/>
    <w:rsid w:val="00715ECA"/>
    <w:rsid w:val="00726D76"/>
    <w:rsid w:val="007279ED"/>
    <w:rsid w:val="00752FF5"/>
    <w:rsid w:val="00756FC7"/>
    <w:rsid w:val="00780469"/>
    <w:rsid w:val="00784357"/>
    <w:rsid w:val="007A7015"/>
    <w:rsid w:val="007B01A6"/>
    <w:rsid w:val="007B31FB"/>
    <w:rsid w:val="007C478C"/>
    <w:rsid w:val="007F3030"/>
    <w:rsid w:val="007F44F6"/>
    <w:rsid w:val="007F7315"/>
    <w:rsid w:val="008057D6"/>
    <w:rsid w:val="00814940"/>
    <w:rsid w:val="00815A80"/>
    <w:rsid w:val="00823801"/>
    <w:rsid w:val="00827826"/>
    <w:rsid w:val="00831C7D"/>
    <w:rsid w:val="008611A8"/>
    <w:rsid w:val="00871C6A"/>
    <w:rsid w:val="008721D0"/>
    <w:rsid w:val="00882E8F"/>
    <w:rsid w:val="008A3B8D"/>
    <w:rsid w:val="008A5950"/>
    <w:rsid w:val="008B0AC4"/>
    <w:rsid w:val="008C76CC"/>
    <w:rsid w:val="008E0E05"/>
    <w:rsid w:val="00917802"/>
    <w:rsid w:val="00945D5F"/>
    <w:rsid w:val="0094689C"/>
    <w:rsid w:val="00967BE4"/>
    <w:rsid w:val="0097323F"/>
    <w:rsid w:val="00995A34"/>
    <w:rsid w:val="009C0028"/>
    <w:rsid w:val="009D26F3"/>
    <w:rsid w:val="009E7FF1"/>
    <w:rsid w:val="009F4169"/>
    <w:rsid w:val="009F4708"/>
    <w:rsid w:val="00A117A0"/>
    <w:rsid w:val="00A13F4D"/>
    <w:rsid w:val="00A14986"/>
    <w:rsid w:val="00A23BA2"/>
    <w:rsid w:val="00A31E58"/>
    <w:rsid w:val="00A36351"/>
    <w:rsid w:val="00A44FC2"/>
    <w:rsid w:val="00A64CE6"/>
    <w:rsid w:val="00A73BB5"/>
    <w:rsid w:val="00A800D5"/>
    <w:rsid w:val="00A826D4"/>
    <w:rsid w:val="00A910C1"/>
    <w:rsid w:val="00AA512F"/>
    <w:rsid w:val="00AB24DE"/>
    <w:rsid w:val="00AB3731"/>
    <w:rsid w:val="00AC4B1B"/>
    <w:rsid w:val="00AC51AB"/>
    <w:rsid w:val="00AC5E43"/>
    <w:rsid w:val="00AD63A4"/>
    <w:rsid w:val="00AE7ED6"/>
    <w:rsid w:val="00B02E6B"/>
    <w:rsid w:val="00B14347"/>
    <w:rsid w:val="00B15D29"/>
    <w:rsid w:val="00B2360F"/>
    <w:rsid w:val="00B249D0"/>
    <w:rsid w:val="00B31FF0"/>
    <w:rsid w:val="00B44C62"/>
    <w:rsid w:val="00B4687A"/>
    <w:rsid w:val="00B523C7"/>
    <w:rsid w:val="00B6102D"/>
    <w:rsid w:val="00B6736D"/>
    <w:rsid w:val="00B81DCC"/>
    <w:rsid w:val="00B83773"/>
    <w:rsid w:val="00B83817"/>
    <w:rsid w:val="00BA25B5"/>
    <w:rsid w:val="00BA4723"/>
    <w:rsid w:val="00BA6C8A"/>
    <w:rsid w:val="00BD09D1"/>
    <w:rsid w:val="00BD5FC6"/>
    <w:rsid w:val="00BF1152"/>
    <w:rsid w:val="00BF571A"/>
    <w:rsid w:val="00BF7BA6"/>
    <w:rsid w:val="00C0004C"/>
    <w:rsid w:val="00C00AA4"/>
    <w:rsid w:val="00C03C4D"/>
    <w:rsid w:val="00C170EE"/>
    <w:rsid w:val="00C309D3"/>
    <w:rsid w:val="00C34EF5"/>
    <w:rsid w:val="00C44D06"/>
    <w:rsid w:val="00C66E73"/>
    <w:rsid w:val="00C710E4"/>
    <w:rsid w:val="00C774F1"/>
    <w:rsid w:val="00C8013A"/>
    <w:rsid w:val="00C91A54"/>
    <w:rsid w:val="00CA7CEB"/>
    <w:rsid w:val="00CD6906"/>
    <w:rsid w:val="00CE51EE"/>
    <w:rsid w:val="00CE59C7"/>
    <w:rsid w:val="00CE7C9A"/>
    <w:rsid w:val="00D00C3D"/>
    <w:rsid w:val="00D1512F"/>
    <w:rsid w:val="00D17ADB"/>
    <w:rsid w:val="00D377AD"/>
    <w:rsid w:val="00D451DE"/>
    <w:rsid w:val="00D51E29"/>
    <w:rsid w:val="00D64366"/>
    <w:rsid w:val="00D67983"/>
    <w:rsid w:val="00D901BA"/>
    <w:rsid w:val="00DB03C1"/>
    <w:rsid w:val="00DB1F62"/>
    <w:rsid w:val="00DC0726"/>
    <w:rsid w:val="00DC433E"/>
    <w:rsid w:val="00DE5D42"/>
    <w:rsid w:val="00E02DD9"/>
    <w:rsid w:val="00E06043"/>
    <w:rsid w:val="00E26925"/>
    <w:rsid w:val="00E320B4"/>
    <w:rsid w:val="00E33289"/>
    <w:rsid w:val="00E36FE2"/>
    <w:rsid w:val="00E378C5"/>
    <w:rsid w:val="00E52A08"/>
    <w:rsid w:val="00E52DF2"/>
    <w:rsid w:val="00E53BC6"/>
    <w:rsid w:val="00E63B56"/>
    <w:rsid w:val="00E666C2"/>
    <w:rsid w:val="00E73DB5"/>
    <w:rsid w:val="00E800B0"/>
    <w:rsid w:val="00E82517"/>
    <w:rsid w:val="00EB2EDE"/>
    <w:rsid w:val="00EB5238"/>
    <w:rsid w:val="00EC1115"/>
    <w:rsid w:val="00ED4623"/>
    <w:rsid w:val="00ED48DE"/>
    <w:rsid w:val="00ED4B04"/>
    <w:rsid w:val="00ED4C16"/>
    <w:rsid w:val="00ED5FC9"/>
    <w:rsid w:val="00EE0583"/>
    <w:rsid w:val="00EE276F"/>
    <w:rsid w:val="00EF0D50"/>
    <w:rsid w:val="00F03FCB"/>
    <w:rsid w:val="00F06CFF"/>
    <w:rsid w:val="00F077C7"/>
    <w:rsid w:val="00F1794F"/>
    <w:rsid w:val="00F21052"/>
    <w:rsid w:val="00F216F6"/>
    <w:rsid w:val="00F32B43"/>
    <w:rsid w:val="00F353BD"/>
    <w:rsid w:val="00F36232"/>
    <w:rsid w:val="00F42B63"/>
    <w:rsid w:val="00F52F0A"/>
    <w:rsid w:val="00F60657"/>
    <w:rsid w:val="00F61318"/>
    <w:rsid w:val="00F66166"/>
    <w:rsid w:val="00F7452D"/>
    <w:rsid w:val="00FA186C"/>
    <w:rsid w:val="00FA3613"/>
    <w:rsid w:val="00FE09F1"/>
    <w:rsid w:val="00FE731E"/>
    <w:rsid w:val="00FF196C"/>
    <w:rsid w:val="00FF3A8A"/>
    <w:rsid w:val="00FF3ACB"/>
    <w:rsid w:val="00FF4247"/>
    <w:rsid w:val="00FF54E9"/>
    <w:rsid w:val="00FF62EB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29</cp:revision>
  <cp:lastPrinted>2023-07-14T12:44:00Z</cp:lastPrinted>
  <dcterms:created xsi:type="dcterms:W3CDTF">2023-07-14T12:25:00Z</dcterms:created>
  <dcterms:modified xsi:type="dcterms:W3CDTF">2026-07-20T12:25:00Z</dcterms:modified>
</cp:coreProperties>
</file>